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96" w:rsidRPr="00B753CD" w:rsidRDefault="00B753CD" w:rsidP="00B753CD">
      <w:pPr>
        <w:spacing w:after="100"/>
        <w:rPr>
          <w:rFonts w:ascii="Calibri" w:hAnsi="Calibri" w:cs="Arial"/>
          <w:b/>
          <w:sz w:val="22"/>
        </w:rPr>
      </w:pPr>
      <w:bookmarkStart w:id="0" w:name="_Hlk13487282"/>
      <w:bookmarkStart w:id="1" w:name="_GoBack"/>
      <w:r>
        <w:rPr>
          <w:rFonts w:ascii="Calibri" w:hAnsi="Calibri" w:cs="Arial"/>
          <w:b/>
          <w:bCs/>
          <w:sz w:val="22"/>
        </w:rPr>
        <w:t>Supplementary Table 2</w:t>
      </w:r>
      <w:r w:rsidR="00051D96" w:rsidRPr="00B753CD">
        <w:rPr>
          <w:rFonts w:ascii="Calibri" w:hAnsi="Calibri" w:cs="Arial"/>
          <w:b/>
          <w:bCs/>
          <w:sz w:val="22"/>
        </w:rPr>
        <w:t>.</w:t>
      </w:r>
      <w:r w:rsidR="00051D96" w:rsidRPr="00B753CD">
        <w:rPr>
          <w:rFonts w:ascii="Calibri" w:hAnsi="Calibri" w:cs="Arial"/>
          <w:b/>
          <w:sz w:val="22"/>
        </w:rPr>
        <w:t xml:space="preserve"> The significant DEGs between early ovarian cancer samples and advanced ovarian cancer samples.</w:t>
      </w:r>
    </w:p>
    <w:tbl>
      <w:tblPr>
        <w:tblW w:w="8798" w:type="dxa"/>
        <w:tblLook w:val="04A0"/>
      </w:tblPr>
      <w:tblGrid>
        <w:gridCol w:w="4111"/>
        <w:gridCol w:w="4687"/>
      </w:tblGrid>
      <w:tr w:rsidR="00245331" w:rsidRPr="00B753CD" w:rsidTr="00245331">
        <w:trPr>
          <w:trHeight w:val="300"/>
        </w:trPr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Upregulated DEGs in </w:t>
            </w:r>
            <w:r w:rsidR="000A2F5D"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advanced</w:t>
            </w: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ovarian cancer samples</w:t>
            </w:r>
          </w:p>
        </w:tc>
        <w:tc>
          <w:tcPr>
            <w:tcW w:w="4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Downregulated DEGs in </w:t>
            </w:r>
            <w:r w:rsidR="000A2F5D"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advanced</w:t>
            </w: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ovarian cancer samples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AADACL2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ACE2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AADACL4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ACSBG1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ABCA6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ACSM3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ABHD1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ACTRT2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ACKR3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ADGRF2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ACSM5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ADGRF4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ACSS3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AGR2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ACTG2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AKNAD1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ADAM12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AMIGO1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ADAM19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AOC1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ADAMDEC1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ARRDC4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ARSE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ADAMTSL1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ART3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ADARB1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ATOH1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ADGRE5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ATP2B3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ADGRG2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ATP6V1C2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ADGRL2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B3GNT4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ADIPOQ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B3GNT7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ADRA1B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BCO1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AEBP1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C3orf49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AFAP1L2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C4orf19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AFF3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C7orf62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AGBL1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C8orf31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AGXT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C9orf66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CA12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AKAP17A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CAPN13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ALDH1A3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CD177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ALDOC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CDH10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ALOX5AP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CEACAM1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ANKH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CELF3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ANTXR1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CEP44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ANTXR2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CFAP47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ANXA13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CHIA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APLN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CLEC4F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APOA1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CNDP1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AQP9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COL25A1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ARAP3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COLEC11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ARFRP1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CPAMD8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ARHGAP6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CRYM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ARHGEF10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CSHL1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ARHGEF2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CTAG1A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ARID4A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CX3CL1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ARL13B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CYP2C18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ARL4C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CYP2C9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ARL6IP6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DCD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ARMCX1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DDX4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ARNTL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DLX6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ASMT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DNASE1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ASPA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DPPA2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ASPRV1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DPYSL5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ATAT1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DSEL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ATOH8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EEF1A2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ATP11B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ENTPD5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AXIN2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EPS8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AXL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ERI2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BAG2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ERVMER34-1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BAZ2B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BBS9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FAM167A-AS1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BCL2L2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FAM3D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BDKRB1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FAXDC2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BEND6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FBXO27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BEX2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FCN2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BHLHE41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FIGLA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BMI1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FKBP5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BMP15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FOXC1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BMP2K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FXYD2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BMP4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G6PC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BNC2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GAL3ST1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BRD4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BST2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GDA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BTG3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GFRA4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BTN1A1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GJC3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C10orf11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GLYATL2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C11orf45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GPR68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C11orf63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GPR78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C19orf12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GSG1L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C1QL4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GUCA2B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HECW2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HGD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HOOK3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C1QTNF5///MFRP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HORMAD2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C1R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HOXC11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C1S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C22orf23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HSPB9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IDO1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C5orf46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IGFBP1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C8orf58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IGSF1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IL17C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CALHM2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IL22RA1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CASD1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IL25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CAV1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IPMK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CCDC102B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KCNG2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KCNQ2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KLB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KRT5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KSR1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CCDC88A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LCN2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CCL11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LEFTY1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LINC00588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LIPG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CCNT2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LNX1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CD109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LRRC19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CD200R1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LY6D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CD86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MAGEA6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CD99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MAGEB2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CDCA7L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MAP2K5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MAP2K6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MC4R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CDH23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MGAT5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CDK14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MOGAT1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CENPQ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MUC13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CEP120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MUC2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CEP170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MUC7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CEP41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MYH6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CFL2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CGREF1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NAPSA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CHD9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NCOA7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CHEK1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NKAIN4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NKX2-8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NKX6-2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CHRM3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NLGN4Y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CHRNA1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NMNAT2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CHSY3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CIART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NOS2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CKLF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NRXN3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CKS1B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OR10K2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CLDN16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OR3A3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CLDN18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OTP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OTX1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CLEC4A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PAGE1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CLGN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PCSK9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CLIC2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PDE11A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CLIP3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PDE7B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CLMP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PDZK1IP1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CLN5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PIGR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CLN8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PIK3R3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PITX1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CNOT9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PKP1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CNRIP1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PLA2G10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COL10A1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PLA2G4F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COL11A1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POU3F1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COL12A1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PRODH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COL16A1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PROM1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RBP4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COL1A2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RDH12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COL3A1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COL5A1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RHOV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COL5A2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RHOXF1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COL6A1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RLBP1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COL6A2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RNF186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COL6A3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RPRD1B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COL8A2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RXFP1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COPZ2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S100P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CORIN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SAA1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COX7A1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SAA2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CPE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SAA4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CPQ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SCG3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CPTP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SCNN1G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CRABP2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SDE2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CRADD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SEMA4G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CREB3L3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SEMA6A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CRISPLD1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SFN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CROT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SFTA2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CRYAB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SIM1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CSGALNACT2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SIX6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CT47A11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SLC18A1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CTGF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SLC38A3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CTHRC1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SLC3A1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CTSK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SLC44A3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CUTC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SLC6A20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CXCL12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SMPD3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CXCR4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SPATA13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CXorf56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SPTB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CXorf57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STYK1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CYB5D1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SYBU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CYP11B2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TAS2R38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CYP27A1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TFAP2B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CYP2U1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TFCP2L1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CYP7B1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DACH1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TLX3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DACH2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TMEM56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DACT1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TMIGD2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DACT3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TRIM51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DAPL1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TUBAL3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DAW1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USP43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DAZL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VAX2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DCAKD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VGF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DCHS1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VSTM2A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DCN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WDR87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DDR2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XAGE2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DEPDC7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XAGE3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DES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ZPBP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DFNA5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DGKB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DHDDS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DIDO1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DIEXF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DKK2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DKK3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DLGAP1-AS2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DLL4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DMRTB1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DNAJB4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DNAJC27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DOCK4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DOK5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DPAGT1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DPYSL3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DSC3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DTNA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DUSP11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DYNC2H1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DZIP1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DZIP3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ECM1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EDEM3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EDIL3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EDNRA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EDNRB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EDRF1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EFEMP2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EFHB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EFNB2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EGFL6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EGR2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EIF5A2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ELN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EMILIN1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EMX2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ENOX2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ENPP1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EPB41L3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EPHA4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EPHB6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EPM2A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ERO1B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ERRFI1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ETV1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EVA1C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EXTL2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F10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FAM110B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FAM118B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FAM126A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FAM175A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FAM178B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FAM181A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FAM182B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FAM198B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FAM227A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FAM50B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FAM76B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FAM83D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FAM9C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FAT2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FBLN1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FBXL7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FBXO32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FCGR2B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FEM1B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FEM1C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FEZ1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FEZF1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FGFBP2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FGFRL1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FGGY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FHL1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FIGN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FIGNL1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FILIP1L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FLI1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FLJ30679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FLNC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FLRT2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FMNL1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FMOD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FN3K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FNDC5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FOXP4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FPR3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FRAS1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FSTL1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FSTL3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FUNDC2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FXYD1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FXYD5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FYN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FZD7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GABRR1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GALNT13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GAS2L3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GAS6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GATA6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GCKR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GFOD1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GFRA1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GJA4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GJA5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GJC2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GLT8D2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GM2A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GMCL1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GNA13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GNA15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GNG12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GNG7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GP1BA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GPR137B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GPR176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GPR183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GPR19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GPR34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GPRASP2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GPX8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GRB10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GREM1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GRPR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GSTT2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GTF2IRD2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GYPC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H2AFY2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HACD4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HAND2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HAS2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HAVCR1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HBB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HCN4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HEG1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HEPH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HEYL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HHEX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HIC1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HIGD1B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HIKESHI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HIST1H4G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HMGN5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HOPX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HRK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HSD17B14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HSD3B1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HSF2BP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HSPA12B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HSPA13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HSPA6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HSPB8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HTR2C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HTRA3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ID3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IFT46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IGDCC4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IGF1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IKZF4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IL16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IL20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IL34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IMPA1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INHBA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IRF8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ISLR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ITGAV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ITGB1BP1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ITGB5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ITPR1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JAM2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JAM3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JPH2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KANK2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KCNAB1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KCNE4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KCNH8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KCNJ8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KCNN3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KCTD12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KDELC1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KIAA0226L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KIAA1429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KIAA1524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KIF1B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KIF26B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KIF3C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KIFAP3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KLF12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KLHL6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KPNA3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KRT14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KRTAP9-9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L3MBTL1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LAIR2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LAYN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LCT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LDB2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LFNG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LGALS1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LGALS2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LGR6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LHFP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LHFPL1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LHX4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LIG4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LIMS2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LINC00260</w:t>
            </w: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LINC00526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LINGO2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LIX1L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LMCD1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LOC100128482</w:t>
            </w: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LOC100130428</w:t>
            </w: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LOC643733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LOXL1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LOXL2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LRIG1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LRRC14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LRRC34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LRRTM1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LRTOMT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LTBP2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LTBP4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LUM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LXN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LYPD1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MAD2L1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MAEL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MAF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MAFB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MAGEH1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MAP7D3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MAPK8IP1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MARCKS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MARCO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MATN2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MB21D2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MBD3L1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MBNL2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MEDAG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MEF2C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MEI1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MEIOB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MEIS2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METRNL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METTL10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METTL16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MFAP2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MFAP4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MFN1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MGC24103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MICA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MILR1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MKL1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MKRN3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MLLT10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MMP19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MMP23B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MMRN1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MORC1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MOSPD2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MPDZ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MPP4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MPP6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MRGPRF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MRGPRX2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MRVI1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MS4A1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MS4A7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MSANTD2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MTDH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MXRA8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MYADM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MYBL1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MYL9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MYO1B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MYOT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N4BP2L1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NAALADL1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NAIP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NAP1L3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NAPB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NBPF14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NCR2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NDN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NEGR1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NEIL3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NEK1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NEK7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NES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NEU3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NEUROD1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NEUROD4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NFIA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NFIB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NID2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NKAIN2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NKIRAS1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NLRC4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NLRP7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NMT2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NOX4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NPAS3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NPAT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NPHP1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NPR2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NPTN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NR1D2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NR2F1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NR3C1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NR4A2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NREP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NRP2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NTM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NUFIP1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NXPE3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OAT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ODF3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OLFML2B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OLFML3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OPN1MW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OR11G2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OR13C4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OR1J4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OR1S1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OR2T10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OR5D14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OR5P2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OSM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OTUD6B-AS1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OXCT1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OXTR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P2RY10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PACRGL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PALLD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PALM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PALMD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PAQR3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PARP15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PART1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PCDH18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PCDHB10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PCOLCE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PCOLCE2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PDGFRA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PDGFRB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PDGFRL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PDIA5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PDLIM2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PDLIM3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PDPN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PEA15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PECAM1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PER3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PEX2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PGAP1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PGBD1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PHF14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PHLDB1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PHLDB2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PHTF2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PICALM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PIEZO2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PIN4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PITPNM3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PKIA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PLA2G4A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PLAU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PLAUR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PLCB2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PLCXD1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PLIN2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PLOD2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PLPPR4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PLSCR4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PLXNA2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PMP22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PNLIPRP2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PNMA2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PNMA3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PNOC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PODN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POM121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POM121L9P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POSTN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POU4F3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PPFIA2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PPP1R12A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PPP1R14A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PPP2R2B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PPP3CC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PRDM2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PRDX3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PRELP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PRNP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PROCR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PROS1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PRPS1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PRSS23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PSAP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PSMA8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PTGDS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PTGER4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PTPN20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PTPRG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PTRF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QKI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RAB11FIP2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RAB28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RAB33A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RADIL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RANBP6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RAP1GDS1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RASGRF2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RASSF2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RBM38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RBM7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RDX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RECK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RECQL5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REG3G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REXO2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RFXAP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RGCC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RGS16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RGS22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RGS5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RIMS3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RIN2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RIN3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RNASE3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RND3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RNF32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ROBO2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ROBO3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RORA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RPL23AP32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RPS4Y1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RPS6KA3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RPTN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RRN3P1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RUNX1T1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RUSC1-AS1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S100A3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S1PR1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SACS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SARAF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SATB1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SCN2B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SCN4B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SDHAF3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SDHD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SEC23A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SEC24D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SELT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SEMA3A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SEMA3E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SEMA3F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SERPINB6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SERPINE2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SERPINF1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SESN3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SETD7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SEZ6L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SFRP2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SFRP4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SGIP1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SH3BGRL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SH3D19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SH3PXD2B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SKAP2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SLC16A12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SLC1A1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SLC23A2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SLC25A24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SLC25A27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SLC29A3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SLC2A12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SLC2A9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SLC30A8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SLC34A1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SLC35B3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SLC39A14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SLC46A2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SLC4A5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SLIT2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SMAD4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SMAD7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SMAP1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SMIM3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SMPDL3A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SMURF2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SNAI2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SNCG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SNIP1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SNX16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SNX18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SNX19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SOCS5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SOGA1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SPARC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SPARCL1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SPATA8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SPOCK2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SPON2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SPRED1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SRGN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SRI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SRP9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SRPRA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SRPX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SRPX2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SRSF8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SSPN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SSTR5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SSUH2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SSX5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ST3GAL1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ST3GAL5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ST6GALNAC2</w:t>
            </w: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ST6GALNAC5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STAMBPL1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STEAP1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STRN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STXBP5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SULF1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SYNDIG1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SYNE1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SYNPO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TAF1A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TAF2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TAGLN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TAS2R7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TBC1D8B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TBPL1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TBRG1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TBX2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TBX3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TCEAL7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TCF21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TCF4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TCFL5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TDO2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TEK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TENM3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TEX29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TFEC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TGFB1I1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TGFBI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TGM1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THBS1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THBS2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THNSL1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THY1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THYN1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TIAM2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TIMP3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TLE4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TLR1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TM4SF1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TMC2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TMEM135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TMEM136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TMEM14A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TMEM158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TMEM182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TMEM190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TMEM200A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TMEM204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TMEM217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TMEM243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TMEM35A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TMEM45A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TMEM55A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TMEM99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TMPO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TMPRSS11A</w:t>
            </w:r>
          </w:p>
        </w:tc>
      </w:tr>
      <w:tr w:rsidR="00245331" w:rsidRPr="00B753CD" w:rsidTr="00245331">
        <w:trPr>
          <w:trHeight w:val="288"/>
        </w:trPr>
        <w:tc>
          <w:tcPr>
            <w:tcW w:w="8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TMPRSS11D</w:t>
            </w: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TMPRSS5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TMPRSS6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TNFRSF8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TNFSF4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TOX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TP53AIP1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TPM4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TRAM1L1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TRIM37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TRIM58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TRNT1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TRO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TRPC3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TRPC5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TRPC6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TRPV3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TSC1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TSC22D3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TSHZ3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TSPAN19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TSPYL5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TTC28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TTL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TTR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TUBB2A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TUBE1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TXNRD1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UBE2E2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UBE2J2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UGT2A3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UNC5B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VAMP3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VAMP4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VCAM1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VEGFC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VEZF1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VGLL3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VIM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VPS26A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VPS50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WDFY1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WISP1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WNT11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WNT2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WRB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WT1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XPR1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YTHDF3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ZBED2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ZBED8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ZC2HC1A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ZCCHC24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ZCCHC3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ZDHHC2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ZEB1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ZEB2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ZFAND1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ZFP42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ZFPM2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ZIC5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ZMAT3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ZMIZ1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ZMYM6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ZNF175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ZNF202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ZNF285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ZNF300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ZNF318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ZNF404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ZNF449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ZNF454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ZNF461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ZNF521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ZNF550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ZNF551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ZNF556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ZNF559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ZNF608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ZNF684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ZNF75D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ZNF771</w:t>
            </w:r>
          </w:p>
        </w:tc>
        <w:tc>
          <w:tcPr>
            <w:tcW w:w="46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45331" w:rsidRPr="00B753CD" w:rsidTr="00245331">
        <w:trPr>
          <w:trHeight w:val="288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753C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ZSWIM1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331" w:rsidRPr="00B753CD" w:rsidRDefault="00245331" w:rsidP="0024533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bookmarkEnd w:id="1"/>
    </w:tbl>
    <w:p w:rsidR="003F3328" w:rsidRPr="00A54A1F" w:rsidRDefault="003F3328">
      <w:pPr>
        <w:rPr>
          <w:rFonts w:ascii="Franklin Gothic Book" w:hAnsi="Franklin Gothic Book" w:cs="Arial"/>
          <w:sz w:val="24"/>
          <w:szCs w:val="24"/>
        </w:rPr>
      </w:pPr>
    </w:p>
    <w:sectPr w:rsidR="003F3328" w:rsidRPr="00A54A1F" w:rsidSect="00A2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F63" w:rsidRDefault="00A91F63" w:rsidP="00051D96">
      <w:r>
        <w:separator/>
      </w:r>
    </w:p>
  </w:endnote>
  <w:endnote w:type="continuationSeparator" w:id="0">
    <w:p w:rsidR="00A91F63" w:rsidRDefault="00A91F63" w:rsidP="0005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F63" w:rsidRDefault="00A91F63" w:rsidP="00051D96">
      <w:r>
        <w:separator/>
      </w:r>
    </w:p>
  </w:footnote>
  <w:footnote w:type="continuationSeparator" w:id="0">
    <w:p w:rsidR="00A91F63" w:rsidRDefault="00A91F63" w:rsidP="00051D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372"/>
    <w:rsid w:val="00051D96"/>
    <w:rsid w:val="000A2F5D"/>
    <w:rsid w:val="001C6A7B"/>
    <w:rsid w:val="00245331"/>
    <w:rsid w:val="003F3328"/>
    <w:rsid w:val="00A26922"/>
    <w:rsid w:val="00A54A1F"/>
    <w:rsid w:val="00A91F63"/>
    <w:rsid w:val="00B753CD"/>
    <w:rsid w:val="00D52372"/>
    <w:rsid w:val="00FC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9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51D9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51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51D96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453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331"/>
    <w:rPr>
      <w:color w:val="954F72"/>
      <w:u w:val="single"/>
    </w:rPr>
  </w:style>
  <w:style w:type="paragraph" w:customStyle="1" w:styleId="msonormal0">
    <w:name w:val="msonormal"/>
    <w:basedOn w:val="Normal"/>
    <w:rsid w:val="0024533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3">
    <w:name w:val="xl63"/>
    <w:basedOn w:val="Normal"/>
    <w:rsid w:val="00245331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al" w:eastAsia="SimSun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1330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 Bang</dc:creator>
  <cp:keywords/>
  <dc:description/>
  <cp:lastModifiedBy>Olga Krasnova</cp:lastModifiedBy>
  <cp:revision>11</cp:revision>
  <dcterms:created xsi:type="dcterms:W3CDTF">2019-06-24T14:01:00Z</dcterms:created>
  <dcterms:modified xsi:type="dcterms:W3CDTF">2019-12-03T16:25:00Z</dcterms:modified>
</cp:coreProperties>
</file>